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EF22" w14:textId="275A2BFF" w:rsidR="005E2A54" w:rsidRDefault="00DE504E">
      <w:pPr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AA2832" wp14:editId="4956B060">
            <wp:simplePos x="0" y="0"/>
            <wp:positionH relativeFrom="margin">
              <wp:align>center</wp:align>
            </wp:positionH>
            <wp:positionV relativeFrom="page">
              <wp:posOffset>134132</wp:posOffset>
            </wp:positionV>
            <wp:extent cx="1199121" cy="731520"/>
            <wp:effectExtent l="0" t="0" r="1270" b="0"/>
            <wp:wrapTopAndBottom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912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D46">
        <w:t xml:space="preserve">                                                                               </w:t>
      </w:r>
      <w:r>
        <w:t>Tuesday</w:t>
      </w:r>
      <w:r w:rsidR="00502D46">
        <w:t>, November 1</w:t>
      </w:r>
      <w:r>
        <w:t>6</w:t>
      </w:r>
      <w:r w:rsidR="00502D46">
        <w:t>, 20</w:t>
      </w:r>
      <w:r>
        <w:t>21</w:t>
      </w:r>
    </w:p>
    <w:p w14:paraId="1F91A2CD" w14:textId="77777777" w:rsidR="005E2A54" w:rsidRDefault="00502D46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11F55D6" w14:textId="77777777" w:rsidR="005E2A54" w:rsidRDefault="00502D46">
      <w:pPr>
        <w:ind w:left="-5"/>
      </w:pPr>
      <w:r>
        <w:t>Hello SMSA Families,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2CB189" w14:textId="62080B89" w:rsidR="005E2A54" w:rsidRDefault="00502D46">
      <w:pPr>
        <w:spacing w:after="2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FA3907D" w14:textId="27097425" w:rsidR="005E2A54" w:rsidRDefault="00502D46">
      <w:pPr>
        <w:tabs>
          <w:tab w:val="right" w:pos="9320"/>
        </w:tabs>
        <w:ind w:left="-15" w:firstLine="0"/>
        <w:jc w:val="left"/>
      </w:pPr>
      <w:r>
        <w:t xml:space="preserve"> </w:t>
      </w:r>
      <w:r>
        <w:tab/>
        <w:t>Start your Christmas season off with a fun-filled afternoon</w:t>
      </w:r>
      <w:proofErr w:type="gramStart"/>
      <w:r>
        <w:t xml:space="preserve">!  </w:t>
      </w:r>
      <w:proofErr w:type="gramEnd"/>
      <w:r>
        <w:t xml:space="preserve">This year the </w:t>
      </w:r>
    </w:p>
    <w:p w14:paraId="00EADC56" w14:textId="5336A428" w:rsidR="005E2A54" w:rsidRDefault="00502D46">
      <w:pPr>
        <w:ind w:left="-5" w:right="177"/>
      </w:pPr>
      <w:r>
        <w:t xml:space="preserve">SMSA Parent Connectors group will be hosting </w:t>
      </w:r>
      <w:r>
        <w:rPr>
          <w:b/>
        </w:rPr>
        <w:t xml:space="preserve">The </w:t>
      </w:r>
      <w:proofErr w:type="spellStart"/>
      <w:r>
        <w:rPr>
          <w:b/>
        </w:rPr>
        <w:t>LedgerExpress</w:t>
      </w:r>
      <w:proofErr w:type="spellEnd"/>
      <w:r>
        <w:rPr>
          <w:b/>
        </w:rPr>
        <w:t xml:space="preserve">: A Christmas Celebration on Sunday, December </w:t>
      </w:r>
      <w:r w:rsidR="00DE504E">
        <w:rPr>
          <w:b/>
        </w:rPr>
        <w:t>5</w:t>
      </w:r>
      <w:r>
        <w:rPr>
          <w:b/>
        </w:rPr>
        <w:t xml:space="preserve">, from </w:t>
      </w:r>
      <w:r w:rsidR="00DE504E">
        <w:rPr>
          <w:b/>
        </w:rPr>
        <w:t>1</w:t>
      </w:r>
      <w:r>
        <w:rPr>
          <w:b/>
        </w:rPr>
        <w:t>:00 pm-</w:t>
      </w:r>
      <w:r w:rsidR="00DE504E">
        <w:rPr>
          <w:b/>
        </w:rPr>
        <w:t>2</w:t>
      </w:r>
      <w:r>
        <w:rPr>
          <w:b/>
        </w:rPr>
        <w:t>:30</w:t>
      </w:r>
      <w:r w:rsidR="0012018D">
        <w:rPr>
          <w:b/>
        </w:rPr>
        <w:t xml:space="preserve"> </w:t>
      </w:r>
      <w:proofErr w:type="gramStart"/>
      <w:r>
        <w:rPr>
          <w:b/>
        </w:rPr>
        <w:t>pm</w:t>
      </w:r>
      <w:r>
        <w:t xml:space="preserve">.  </w:t>
      </w:r>
      <w:proofErr w:type="gramEnd"/>
      <w:r>
        <w:t>The event will be held in Baker Gym &amp; the Commons Area</w:t>
      </w:r>
      <w:proofErr w:type="gramStart"/>
      <w:r>
        <w:t xml:space="preserve">.  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4D138950" w14:textId="3907311F" w:rsidR="005E2A54" w:rsidRDefault="00502D46">
      <w:pPr>
        <w:spacing w:after="2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1879324" w14:textId="2A927043" w:rsidR="005E2A54" w:rsidRDefault="00502D46">
      <w:pPr>
        <w:spacing w:after="0" w:line="247" w:lineRule="auto"/>
        <w:ind w:left="0" w:firstLine="0"/>
        <w:jc w:val="left"/>
      </w:pPr>
      <w:r>
        <w:t>Wear your pajamas or dress in holiday gear, enjoy a cup of hot chocolate, make a Christmas craft, take pictures at our photo station, decorate a sweet treat &amp; play some holiday games</w:t>
      </w:r>
      <w:proofErr w:type="gramStart"/>
      <w:r>
        <w:t xml:space="preserve">.  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24792F" w14:textId="77777777" w:rsidR="005E2A54" w:rsidRDefault="00502D46">
      <w:pPr>
        <w:spacing w:after="2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749E741" w14:textId="49C6D688" w:rsidR="005E2A54" w:rsidRDefault="00502D46">
      <w:pPr>
        <w:ind w:left="-5"/>
      </w:pPr>
      <w:r>
        <w:t xml:space="preserve">Please send in your </w:t>
      </w:r>
      <w:r>
        <w:rPr>
          <w:b/>
        </w:rPr>
        <w:t xml:space="preserve">RSVP by </w:t>
      </w:r>
      <w:r w:rsidR="00DE504E">
        <w:rPr>
          <w:b/>
        </w:rPr>
        <w:t>Tuesday</w:t>
      </w:r>
      <w:r>
        <w:rPr>
          <w:b/>
        </w:rPr>
        <w:t>, November 2</w:t>
      </w:r>
      <w:r w:rsidR="00DE504E">
        <w:rPr>
          <w:b/>
        </w:rPr>
        <w:t>3</w:t>
      </w:r>
      <w:r>
        <w:rPr>
          <w:b/>
        </w:rPr>
        <w:t>, 2</w:t>
      </w:r>
      <w:r w:rsidR="00DE504E">
        <w:rPr>
          <w:b/>
        </w:rPr>
        <w:t>021</w:t>
      </w:r>
      <w:r>
        <w:t xml:space="preserve">, to reserve your </w:t>
      </w:r>
      <w:proofErr w:type="spellStart"/>
      <w:r>
        <w:t>LedgerExpress</w:t>
      </w:r>
      <w:proofErr w:type="spellEnd"/>
      <w:r>
        <w:t xml:space="preserve"> ticket</w:t>
      </w:r>
      <w:proofErr w:type="gramStart"/>
      <w:r>
        <w:t xml:space="preserve">.  </w:t>
      </w:r>
      <w:proofErr w:type="gramEnd"/>
      <w:r>
        <w:t>We hope to see you there!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396C21" w14:textId="74E2345C" w:rsidR="005E2A54" w:rsidRDefault="00502D46">
      <w:pPr>
        <w:spacing w:after="2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3E05A89" w14:textId="51E7093C" w:rsidR="005E2A54" w:rsidRDefault="00502D46" w:rsidP="00DE504E">
      <w:pPr>
        <w:ind w:left="-5"/>
      </w:pPr>
      <w:r>
        <w:t xml:space="preserve">If you have any questions, please feel free to contact Andrea Nuss, </w:t>
      </w:r>
      <w:r>
        <w:rPr>
          <w:color w:val="1155CC"/>
          <w:u w:val="single" w:color="1155CC"/>
        </w:rPr>
        <w:t>alnuss@charter.net</w:t>
      </w:r>
      <w:r w:rsidR="00DE504E">
        <w:t>.</w:t>
      </w:r>
      <w:r>
        <w:t xml:space="preserve"> </w:t>
      </w:r>
    </w:p>
    <w:p w14:paraId="10FE0B85" w14:textId="77777777" w:rsidR="005E2A54" w:rsidRDefault="00502D46">
      <w:pPr>
        <w:ind w:left="-5"/>
      </w:pPr>
      <w:r>
        <w:t>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0CA74F" w14:textId="1A46CA25" w:rsidR="005E2A54" w:rsidRDefault="00502D46">
      <w:pPr>
        <w:spacing w:after="2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97B722A" w14:textId="5A6C881F" w:rsidR="005E2A54" w:rsidRDefault="00502D46">
      <w:pPr>
        <w:ind w:left="-5" w:right="294"/>
      </w:pPr>
      <w:r>
        <w:t xml:space="preserve">“The </w:t>
      </w:r>
      <w:proofErr w:type="spellStart"/>
      <w:r>
        <w:t>LedgerExpress</w:t>
      </w:r>
      <w:proofErr w:type="spellEnd"/>
      <w:r>
        <w:t xml:space="preserve">: A Christmas Celebration” ticket is </w:t>
      </w:r>
      <w:r>
        <w:rPr>
          <w:b/>
        </w:rPr>
        <w:t>$7 per child</w:t>
      </w:r>
      <w:r>
        <w:t>; adults are free</w:t>
      </w:r>
      <w:proofErr w:type="gramStart"/>
      <w:r>
        <w:t xml:space="preserve">.  </w:t>
      </w:r>
      <w:proofErr w:type="gramEnd"/>
      <w:r>
        <w:rPr>
          <w:b/>
        </w:rPr>
        <w:t xml:space="preserve">Please send in your reservation form and money to school by </w:t>
      </w:r>
      <w:r w:rsidR="00DE504E">
        <w:rPr>
          <w:b/>
        </w:rPr>
        <w:t>Tuesday</w:t>
      </w:r>
      <w:r>
        <w:rPr>
          <w:b/>
        </w:rPr>
        <w:t>, November 2</w:t>
      </w:r>
      <w:r w:rsidR="00DE504E">
        <w:rPr>
          <w:b/>
        </w:rPr>
        <w:t>3</w:t>
      </w:r>
      <w:r>
        <w:rPr>
          <w:b/>
        </w:rPr>
        <w:t>, 20</w:t>
      </w:r>
      <w:r w:rsidR="00DE504E">
        <w:rPr>
          <w:b/>
        </w:rPr>
        <w:t>21</w:t>
      </w:r>
      <w:proofErr w:type="gramStart"/>
      <w:r>
        <w:rPr>
          <w:b/>
        </w:rPr>
        <w:t>.</w:t>
      </w:r>
      <w:r>
        <w:t xml:space="preserve">  </w:t>
      </w:r>
      <w:proofErr w:type="gramEnd"/>
      <w:r>
        <w:t>Checks may be made payable to SMSA.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D7A7D3" w14:textId="30F4D6CE" w:rsidR="005E2A54" w:rsidRDefault="00502D46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F4E1913" w14:textId="1B5115AC" w:rsidR="005E2A54" w:rsidRDefault="00502D46">
      <w:pPr>
        <w:ind w:left="-5"/>
      </w:pPr>
      <w:r>
        <w:t>Please list the name(s) of the child(ren) attending.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24DC6D" w14:textId="72F88CF3" w:rsidR="005E2A54" w:rsidRDefault="00502D46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B28F200" w14:textId="0CE1FAD0" w:rsidR="005E2A54" w:rsidRDefault="00502D46">
      <w:pPr>
        <w:ind w:left="-5"/>
      </w:pPr>
      <w:r>
        <w:t>Child 1: 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D8D0E1" w14:textId="77777777" w:rsidR="005E2A54" w:rsidRDefault="00502D46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4D22147" w14:textId="77777777" w:rsidR="005E2A54" w:rsidRDefault="00502D46">
      <w:pPr>
        <w:ind w:left="-5"/>
      </w:pPr>
      <w:r>
        <w:t>Child 2: 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7C537CF4" w14:textId="4FF5F02A" w:rsidR="005E2A54" w:rsidRDefault="00502D46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9ED8684" w14:textId="733E8751" w:rsidR="005E2A54" w:rsidRDefault="00502D46">
      <w:pPr>
        <w:ind w:left="-5"/>
      </w:pPr>
      <w:r>
        <w:t>Child 3: 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4E42C2" w14:textId="29A2A58A" w:rsidR="005E2A54" w:rsidRDefault="00502D46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D63C6ED" w14:textId="4E048731" w:rsidR="005E2A54" w:rsidRDefault="00502D46">
      <w:pPr>
        <w:ind w:left="-5"/>
      </w:pPr>
      <w:r>
        <w:t>Child 4: 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D31949" w14:textId="10C021BB" w:rsidR="005E2A54" w:rsidRDefault="00502D46">
      <w:pPr>
        <w:spacing w:after="28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87DDF4A" w14:textId="35DAAEB1" w:rsidR="005E2A54" w:rsidRDefault="00502D46">
      <w:pPr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74BBF" wp14:editId="6ED01AF4">
            <wp:simplePos x="0" y="0"/>
            <wp:positionH relativeFrom="margin">
              <wp:posOffset>2423160</wp:posOffset>
            </wp:positionH>
            <wp:positionV relativeFrom="paragraph">
              <wp:posOffset>7620</wp:posOffset>
            </wp:positionV>
            <wp:extent cx="1971675" cy="874395"/>
            <wp:effectExtent l="0" t="0" r="9525" b="1905"/>
            <wp:wrapNone/>
            <wp:docPr id="112" name="Picture 112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# </w:t>
      </w:r>
      <w:proofErr w:type="gramStart"/>
      <w:r>
        <w:t>of</w:t>
      </w:r>
      <w:proofErr w:type="gramEnd"/>
      <w:r>
        <w:t xml:space="preserve"> adults attending 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EBBE39" w14:textId="654EA089" w:rsidR="005E2A54" w:rsidRDefault="00502D4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1ED6E37" w14:textId="1A756D9A" w:rsidR="005E2A54" w:rsidRDefault="005E2A54">
      <w:pPr>
        <w:spacing w:after="0" w:line="259" w:lineRule="auto"/>
        <w:ind w:left="3135" w:firstLine="0"/>
        <w:jc w:val="left"/>
      </w:pPr>
    </w:p>
    <w:sectPr w:rsidR="005E2A54">
      <w:pgSz w:w="12240" w:h="15840"/>
      <w:pgMar w:top="1440" w:right="1479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54"/>
    <w:rsid w:val="0012018D"/>
    <w:rsid w:val="00502D46"/>
    <w:rsid w:val="005E2A54"/>
    <w:rsid w:val="00D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CEDB"/>
  <w15:docId w15:val="{7E2DCABA-0434-44FE-ACBF-325DD1F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Jeff Nuss</cp:lastModifiedBy>
  <cp:revision>3</cp:revision>
  <dcterms:created xsi:type="dcterms:W3CDTF">2021-11-15T14:41:00Z</dcterms:created>
  <dcterms:modified xsi:type="dcterms:W3CDTF">2021-11-18T03:51:00Z</dcterms:modified>
</cp:coreProperties>
</file>